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ЗАЯВКА</w:t>
      </w:r>
      <w:r w:rsidRPr="00136A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на получение субсидий на возмещение затрат 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в связи с предоставлением дошкольного образования</w:t>
      </w:r>
      <w:r w:rsidR="0010062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в</w:t>
      </w:r>
      <w:bookmarkStart w:id="0" w:name="_GoBack"/>
      <w:bookmarkEnd w:id="0"/>
      <w:r w:rsidR="0010062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2025 году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Прошу предоставить субсидию _______________________________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36A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частной дошкольной образовательной организации/индивидуального предпринимателя)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(юридический адрес, адрес места нахождения (фактический адрес/адрес регистрации, адрес фактического проживания) и фактический адрес оказания образовательной услуги, контактный телефон, адрес электронной почты)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Субсидию прошу перечислять на расчетный счет: __________________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(банковские реквизиты для перечисления денежных средств)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79"/>
      </w:tblGrid>
      <w:tr w:rsidR="00136A00" w:rsidRPr="00136A00" w:rsidTr="008C00AD">
        <w:tc>
          <w:tcPr>
            <w:tcW w:w="5000" w:type="pct"/>
          </w:tcPr>
          <w:p w:rsidR="00136A00" w:rsidRPr="00136A00" w:rsidRDefault="00136A00" w:rsidP="0013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Подтверждаю, что _______________________________________________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136A00" w:rsidRPr="00136A00" w:rsidRDefault="00136A00" w:rsidP="0013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частной дошкольной образовательной организации/индивидуального предпринимателя)</w:t>
            </w:r>
          </w:p>
        </w:tc>
      </w:tr>
    </w:tbl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акционерных обществ;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организациями и террористами или с распространением оружия массового уничтожения;</w:t>
      </w:r>
      <w:proofErr w:type="gramEnd"/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получает средства </w:t>
      </w:r>
      <w:r w:rsidRPr="00136A00">
        <w:rPr>
          <w:rFonts w:ascii="Times New Roman" w:eastAsia="Times New Roman" w:hAnsi="Times New Roman" w:cs="Times New Roman"/>
          <w:sz w:val="28"/>
          <w:szCs w:val="20"/>
          <w:lang w:eastAsia="ru-RU"/>
        </w:rPr>
        <w:t>из Чайковского городского округа на основании иных нормативных правовых актов на цели, установленные Порядком;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является иностранным агентом в соответствии с Федеральным законом «О </w:t>
      </w:r>
      <w:proofErr w:type="gramStart"/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лиц, находящихся под иностранным влиянием»;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</w:t>
      </w:r>
      <w:proofErr w:type="gramEnd"/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(местной администрацией);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находится в процессе реорганизации </w:t>
      </w:r>
      <w:r w:rsidRPr="00136A00">
        <w:rPr>
          <w:rFonts w:ascii="Times New Roman" w:eastAsia="Times New Roman" w:hAnsi="Times New Roman" w:cs="Times New Roman"/>
          <w:sz w:val="28"/>
          <w:szCs w:val="20"/>
          <w:lang w:eastAsia="ru-RU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прекратили деятельность в качестве индивидуального предпринимателя;</w:t>
      </w:r>
      <w:proofErr w:type="gramEnd"/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6A00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A00" w:rsidRPr="00136A00" w:rsidRDefault="00136A00" w:rsidP="00136A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сведений, содержащихся в настоящей заявке и прилагаемых к ней документах, подтверждаю.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ответственности за предоставление недостоверных и (или) ложных сведений </w:t>
      </w:r>
      <w:proofErr w:type="gramStart"/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</w:t>
      </w:r>
      <w:proofErr w:type="gramEnd"/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_____________________________________________________________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_____________________________________________________________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5. _____________________________________________________________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6. _____________________________________________________________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(индивидуальный предприниматель)/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                 _________________/_______________________/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(подпись)                      </w:t>
      </w:r>
      <w:r w:rsidRPr="00136A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136A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(ФИО)</w:t>
      </w:r>
    </w:p>
    <w:p w:rsidR="00136A00" w:rsidRPr="00136A00" w:rsidRDefault="00136A00" w:rsidP="00136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М.П.(при наличии)</w:t>
      </w:r>
    </w:p>
    <w:p w:rsidR="002B2BD9" w:rsidRDefault="002B2BD9"/>
    <w:sectPr w:rsidR="002B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97"/>
    <w:rsid w:val="0010062D"/>
    <w:rsid w:val="00136A00"/>
    <w:rsid w:val="002B2BD9"/>
    <w:rsid w:val="00C0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2024-04-08T07:49:00Z</dcterms:created>
  <dcterms:modified xsi:type="dcterms:W3CDTF">2024-12-02T08:40:00Z</dcterms:modified>
</cp:coreProperties>
</file>